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41" w:rsidRPr="00ED4A41" w:rsidRDefault="00ED4A41" w:rsidP="00ED4A41">
      <w:pPr>
        <w:jc w:val="center"/>
        <w:rPr>
          <w:rFonts w:cs="B Nazanin"/>
          <w:b/>
          <w:bCs/>
          <w:sz w:val="26"/>
          <w:szCs w:val="26"/>
          <w:rtl/>
        </w:rPr>
      </w:pPr>
      <w:r w:rsidRPr="00ED4A41">
        <w:rPr>
          <w:rFonts w:cs="B Nazanin" w:hint="cs"/>
          <w:b/>
          <w:bCs/>
          <w:sz w:val="26"/>
          <w:szCs w:val="26"/>
          <w:rtl/>
        </w:rPr>
        <w:t>بسمه تعالی</w:t>
      </w:r>
    </w:p>
    <w:tbl>
      <w:tblPr>
        <w:tblpPr w:leftFromText="180" w:rightFromText="180" w:vertAnchor="page" w:horzAnchor="margin" w:tblpXSpec="center" w:tblpY="2460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D4A41" w:rsidRPr="005343E5" w:rsidTr="00ED4A41">
        <w:trPr>
          <w:trHeight w:val="557"/>
        </w:trPr>
        <w:tc>
          <w:tcPr>
            <w:tcW w:w="10348" w:type="dxa"/>
          </w:tcPr>
          <w:p w:rsidR="00ED4A41" w:rsidRPr="005343E5" w:rsidRDefault="00ED4A41" w:rsidP="00ED4A41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مشخصات متقاضی</w:t>
            </w:r>
          </w:p>
        </w:tc>
      </w:tr>
      <w:tr w:rsidR="00ED4A41" w:rsidRPr="005343E5" w:rsidTr="00ED4A41">
        <w:trPr>
          <w:trHeight w:val="1786"/>
        </w:trPr>
        <w:tc>
          <w:tcPr>
            <w:tcW w:w="10348" w:type="dxa"/>
          </w:tcPr>
          <w:p w:rsidR="00D339B3" w:rsidRDefault="00D339B3" w:rsidP="00D339B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نام شرکت 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:.......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.....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</w:rPr>
              <w:t>.......................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 xml:space="preserve">......... </w:t>
            </w:r>
            <w:r>
              <w:rPr>
                <w:rFonts w:cs="B Nazanin" w:hint="cs"/>
                <w:sz w:val="26"/>
                <w:szCs w:val="26"/>
                <w:rtl/>
              </w:rPr>
              <w:t>شناسه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 xml:space="preserve"> ملی:......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...........</w:t>
            </w:r>
            <w:r>
              <w:rPr>
                <w:rFonts w:cs="B Nazanin" w:hint="cs"/>
                <w:sz w:val="26"/>
                <w:szCs w:val="26"/>
                <w:rtl/>
              </w:rPr>
              <w:t>.......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..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</w:t>
            </w:r>
            <w:r>
              <w:rPr>
                <w:rFonts w:cs="B Nazanin" w:hint="cs"/>
                <w:sz w:val="26"/>
                <w:szCs w:val="26"/>
                <w:rtl/>
              </w:rPr>
              <w:t>....... شماره ثبت :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......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...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 xml:space="preserve">........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تاریخ ثبت : .............................. کد اقتصادی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:.......</w:t>
            </w:r>
            <w:r>
              <w:rPr>
                <w:rFonts w:cs="B Nazanin" w:hint="cs"/>
                <w:sz w:val="26"/>
                <w:szCs w:val="26"/>
                <w:rtl/>
              </w:rPr>
              <w:t>......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..............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....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تلفن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ثابت 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:.............</w:t>
            </w:r>
            <w:r>
              <w:rPr>
                <w:rFonts w:cs="B Nazanin" w:hint="cs"/>
                <w:sz w:val="26"/>
                <w:szCs w:val="26"/>
                <w:rtl/>
              </w:rPr>
              <w:t>.....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...</w:t>
            </w:r>
            <w:r>
              <w:rPr>
                <w:rFonts w:cs="B Nazanin" w:hint="cs"/>
                <w:sz w:val="26"/>
                <w:szCs w:val="26"/>
                <w:rtl/>
              </w:rPr>
              <w:t>.........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.......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فکس :........................................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 xml:space="preserve"> کد پستی:......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</w:t>
            </w:r>
            <w:r>
              <w:rPr>
                <w:rFonts w:cs="B Nazanin" w:hint="cs"/>
                <w:sz w:val="26"/>
                <w:szCs w:val="26"/>
                <w:rtl/>
              </w:rPr>
              <w:t>...............</w:t>
            </w: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</w:rPr>
              <w:t>.</w:t>
            </w:r>
            <w:r w:rsidR="00ED4A41">
              <w:rPr>
                <w:rFonts w:cs="B Nazanin" w:hint="cs"/>
                <w:sz w:val="26"/>
                <w:szCs w:val="26"/>
                <w:rtl/>
              </w:rPr>
              <w:t>..........</w:t>
            </w:r>
            <w:r w:rsidR="00ED4A41" w:rsidRPr="005343E5">
              <w:rPr>
                <w:rFonts w:cs="B Nazanin" w:hint="cs"/>
                <w:sz w:val="26"/>
                <w:szCs w:val="26"/>
                <w:rtl/>
              </w:rPr>
              <w:t>............</w:t>
            </w:r>
          </w:p>
          <w:p w:rsidR="00ED4A41" w:rsidRPr="005343E5" w:rsidRDefault="00ED4A41" w:rsidP="00D339B3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 آدرس :......................................................</w:t>
            </w:r>
            <w:r w:rsidR="00D339B3">
              <w:rPr>
                <w:rFonts w:cs="B Nazanin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........................</w:t>
            </w:r>
          </w:p>
        </w:tc>
      </w:tr>
      <w:tr w:rsidR="00ED4A41" w:rsidRPr="005343E5" w:rsidTr="00ED4A41">
        <w:trPr>
          <w:trHeight w:val="7490"/>
        </w:trPr>
        <w:tc>
          <w:tcPr>
            <w:tcW w:w="10348" w:type="dxa"/>
          </w:tcPr>
          <w:p w:rsidR="00ED4A41" w:rsidRPr="005343E5" w:rsidRDefault="00ED4A41" w:rsidP="00ED4A41">
            <w:pPr>
              <w:jc w:val="mediumKashida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اینجانب ........</w:t>
            </w:r>
            <w:r>
              <w:rPr>
                <w:rFonts w:cs="B Nazanin" w:hint="cs"/>
                <w:sz w:val="26"/>
                <w:szCs w:val="26"/>
                <w:rtl/>
              </w:rPr>
              <w:t>..........................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........... بدینوسیله اعلام می دارم که کلیه اطلاعات ارائه شده واقعی کامل و صحیح می باشد و اطلاع دارم که ممکن است از آن در جهت تعیین اهلیت اعتبار سنجی اینجانب استفاده شود. بهمین منظور به بانک اجازه می دهم تا:</w:t>
            </w:r>
          </w:p>
          <w:p w:rsidR="00ED4A41" w:rsidRPr="005343E5" w:rsidRDefault="00ED4A41" w:rsidP="00ED4A41">
            <w:pPr>
              <w:pStyle w:val="ListParagraph"/>
              <w:numPr>
                <w:ilvl w:val="0"/>
                <w:numId w:val="1"/>
              </w:numPr>
              <w:jc w:val="mediumKashida"/>
              <w:rPr>
                <w:rFonts w:cs="B Nazanin"/>
                <w:sz w:val="26"/>
                <w:szCs w:val="26"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اطلاعات اینجانب را که قبلا توسط سامانه اعتبار سنجی شرکت مشاوره رتبه بندی ایران از منابع مجاز گرد آوری شده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بصورت مستمر از سامانه مذکور در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خواست و دریافت نموده و از آن جهت اعتبار سنجی اینجانب استفاده کند.</w:t>
            </w:r>
          </w:p>
          <w:p w:rsidR="00ED4A41" w:rsidRPr="005343E5" w:rsidRDefault="00ED4A41" w:rsidP="00ED4A41">
            <w:pPr>
              <w:pStyle w:val="ListParagraph"/>
              <w:numPr>
                <w:ilvl w:val="0"/>
                <w:numId w:val="1"/>
              </w:numPr>
              <w:jc w:val="mediumKashida"/>
              <w:rPr>
                <w:rFonts w:cs="B Nazanin"/>
                <w:sz w:val="26"/>
                <w:szCs w:val="26"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اطلاعات اینجانب را بصورت مستمر به شرکت اعتبار سنجی ارسال نماید تا از این طریق زمینه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لازم 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 جهت اعطای تسهیلات را فراهم نموده، از کامل بودن اطلاعات اطمینان حاصل نماید و جامعیت سیستم اعطای تسهیلات را حفظ کند.</w:t>
            </w:r>
          </w:p>
          <w:p w:rsidR="00ED4A41" w:rsidRPr="005343E5" w:rsidRDefault="00ED4A41" w:rsidP="00ED4A41">
            <w:pPr>
              <w:pStyle w:val="ListParagraph"/>
              <w:numPr>
                <w:ilvl w:val="0"/>
                <w:numId w:val="1"/>
              </w:numPr>
              <w:jc w:val="mediumKashida"/>
              <w:rPr>
                <w:rFonts w:cs="B Nazanin"/>
                <w:sz w:val="26"/>
                <w:szCs w:val="26"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>همچنین اجازه توزیع و پردازش اطاعات خود را به تمامی اعضای سامانه اعتبار سنجی شرکت مشاوره رتبه بندی اعتباری ایران داده و حق هر گونه داد خواهی، اعلام دعوی و مطالبه خسارت و صدمه ناشی از استفاده و پردازش اط</w:t>
            </w:r>
            <w:r>
              <w:rPr>
                <w:rFonts w:cs="B Nazanin" w:hint="cs"/>
                <w:sz w:val="26"/>
                <w:szCs w:val="26"/>
                <w:rtl/>
              </w:rPr>
              <w:t>ل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>اعات سامانه اعتبار سنجی شرکت به اس</w:t>
            </w:r>
            <w:r>
              <w:rPr>
                <w:rFonts w:cs="B Nazanin" w:hint="cs"/>
                <w:sz w:val="26"/>
                <w:szCs w:val="26"/>
                <w:rtl/>
              </w:rPr>
              <w:t>ت</w:t>
            </w: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فاده کنندگان مجاز از سوی بانک مرکزی جمهوری اسلامی ایران را از خود سلب می نمایم.                                        </w:t>
            </w:r>
          </w:p>
          <w:p w:rsidR="00ED4A41" w:rsidRPr="005343E5" w:rsidRDefault="00ED4A41" w:rsidP="00D339B3">
            <w:pPr>
              <w:ind w:left="709"/>
              <w:jc w:val="mediumKashida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</w:t>
            </w:r>
            <w:r w:rsidR="00D339B3">
              <w:rPr>
                <w:rFonts w:cs="B Nazanin" w:hint="cs"/>
                <w:sz w:val="26"/>
                <w:szCs w:val="26"/>
                <w:rtl/>
              </w:rPr>
              <w:t xml:space="preserve">                          امضا و مهر شرکت</w:t>
            </w:r>
          </w:p>
        </w:tc>
      </w:tr>
      <w:tr w:rsidR="00ED4A41" w:rsidRPr="005343E5" w:rsidTr="00ED4A41">
        <w:trPr>
          <w:trHeight w:val="2111"/>
        </w:trPr>
        <w:tc>
          <w:tcPr>
            <w:tcW w:w="10348" w:type="dxa"/>
          </w:tcPr>
          <w:p w:rsidR="00ED4A41" w:rsidRPr="005343E5" w:rsidRDefault="00ED4A41" w:rsidP="00ED4A41">
            <w:pPr>
              <w:jc w:val="mediumKashida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بدینوسیله گواهی میشود که متقاضی این فرم را در حضور اینجانب امضا نموده و صحت هویت ایشان با عکس و دیگر مدارک هویتی ایشان تطبیق داده شد </w:t>
            </w:r>
          </w:p>
          <w:p w:rsidR="00ED4A41" w:rsidRPr="005343E5" w:rsidRDefault="00ED4A41" w:rsidP="00ED4A41">
            <w:pPr>
              <w:jc w:val="mediumKashida"/>
              <w:rPr>
                <w:rFonts w:cs="B Nazanin"/>
                <w:sz w:val="26"/>
                <w:szCs w:val="26"/>
                <w:rtl/>
              </w:rPr>
            </w:pPr>
            <w:r w:rsidRPr="005343E5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نام و امضای مسئول شعبه</w:t>
            </w:r>
          </w:p>
        </w:tc>
      </w:tr>
    </w:tbl>
    <w:p w:rsidR="00ED4A41" w:rsidRPr="00ED4A41" w:rsidRDefault="00ED4A41" w:rsidP="00D339B3">
      <w:pPr>
        <w:rPr>
          <w:rFonts w:cs="B Nazanin"/>
          <w:b/>
          <w:bCs/>
          <w:sz w:val="26"/>
          <w:szCs w:val="26"/>
        </w:rPr>
      </w:pPr>
      <w:r w:rsidRPr="00ED4A41">
        <w:rPr>
          <w:rFonts w:cs="B Nazanin" w:hint="cs"/>
          <w:b/>
          <w:bCs/>
          <w:sz w:val="24"/>
          <w:szCs w:val="24"/>
          <w:rtl/>
        </w:rPr>
        <w:t xml:space="preserve"> رضایت نامه مشتری </w:t>
      </w:r>
      <w:r w:rsidR="00D339B3">
        <w:rPr>
          <w:rFonts w:cs="B Nazanin" w:hint="cs"/>
          <w:b/>
          <w:bCs/>
          <w:sz w:val="24"/>
          <w:szCs w:val="24"/>
          <w:rtl/>
        </w:rPr>
        <w:t>حقوقی</w:t>
      </w:r>
      <w:r w:rsidRPr="00ED4A41">
        <w:rPr>
          <w:rFonts w:cs="B Nazanin" w:hint="cs"/>
          <w:b/>
          <w:bCs/>
          <w:sz w:val="24"/>
          <w:szCs w:val="24"/>
          <w:rtl/>
        </w:rPr>
        <w:t xml:space="preserve"> در خصوص مجوز ارسال اطاعات و دریافت گزارش وی از سامانه اعتبار سنجی</w:t>
      </w:r>
    </w:p>
    <w:p w:rsidR="00ED4A41" w:rsidRDefault="00ED4A41" w:rsidP="00ED4A41">
      <w:pPr>
        <w:jc w:val="center"/>
        <w:rPr>
          <w:rFonts w:cs="B Nazanin"/>
          <w:sz w:val="26"/>
          <w:szCs w:val="26"/>
          <w:rtl/>
        </w:rPr>
      </w:pPr>
    </w:p>
    <w:p w:rsidR="00ED4A41" w:rsidRPr="005343E5" w:rsidRDefault="00ED4A41">
      <w:pPr>
        <w:rPr>
          <w:rFonts w:cs="B Nazanin"/>
          <w:sz w:val="26"/>
          <w:szCs w:val="26"/>
        </w:rPr>
      </w:pPr>
    </w:p>
    <w:sectPr w:rsidR="00ED4A41" w:rsidRPr="005343E5" w:rsidSect="00ED4A41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BD" w:rsidRDefault="008A53BD" w:rsidP="003173E5">
      <w:pPr>
        <w:spacing w:after="0" w:line="240" w:lineRule="auto"/>
      </w:pPr>
      <w:r>
        <w:separator/>
      </w:r>
    </w:p>
  </w:endnote>
  <w:endnote w:type="continuationSeparator" w:id="0">
    <w:p w:rsidR="008A53BD" w:rsidRDefault="008A53BD" w:rsidP="0031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BD" w:rsidRDefault="008A53BD" w:rsidP="003173E5">
      <w:pPr>
        <w:spacing w:after="0" w:line="240" w:lineRule="auto"/>
      </w:pPr>
      <w:r>
        <w:separator/>
      </w:r>
    </w:p>
  </w:footnote>
  <w:footnote w:type="continuationSeparator" w:id="0">
    <w:p w:rsidR="008A53BD" w:rsidRDefault="008A53BD" w:rsidP="0031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F79"/>
    <w:multiLevelType w:val="hybridMultilevel"/>
    <w:tmpl w:val="52E0B1AE"/>
    <w:lvl w:ilvl="0" w:tplc="E21003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9"/>
    <w:rsid w:val="003173E5"/>
    <w:rsid w:val="003815F4"/>
    <w:rsid w:val="00483F73"/>
    <w:rsid w:val="005343E5"/>
    <w:rsid w:val="00676FE3"/>
    <w:rsid w:val="007A7A99"/>
    <w:rsid w:val="00837DA2"/>
    <w:rsid w:val="008A53BD"/>
    <w:rsid w:val="00BD62B9"/>
    <w:rsid w:val="00C95829"/>
    <w:rsid w:val="00D227A4"/>
    <w:rsid w:val="00D339B3"/>
    <w:rsid w:val="00D7018E"/>
    <w:rsid w:val="00E44B5D"/>
    <w:rsid w:val="00E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8E95"/>
  <w15:docId w15:val="{4F737CC8-C077-4619-845E-841C0FC5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E5"/>
  </w:style>
  <w:style w:type="paragraph" w:styleId="Footer">
    <w:name w:val="footer"/>
    <w:basedOn w:val="Normal"/>
    <w:link w:val="FooterChar"/>
    <w:uiPriority w:val="99"/>
    <w:unhideWhenUsed/>
    <w:rsid w:val="0031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bakhshi</dc:creator>
  <cp:keywords/>
  <dc:description/>
  <cp:lastModifiedBy>windows 10</cp:lastModifiedBy>
  <cp:revision>10</cp:revision>
  <dcterms:created xsi:type="dcterms:W3CDTF">2020-07-21T07:58:00Z</dcterms:created>
  <dcterms:modified xsi:type="dcterms:W3CDTF">2021-08-08T05:59:00Z</dcterms:modified>
</cp:coreProperties>
</file>